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A4D2F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55D626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76CA6" w:rsidRP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Мухамадеев</w:t>
      </w:r>
      <w:r w:rsid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576CA6" w:rsidRP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6CA6" w:rsidRP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7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6869EA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76CA6" w:rsidRP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55:27:170301:54, площ</w:t>
      </w:r>
      <w:r w:rsid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1200 кв. м., расположенный</w:t>
      </w:r>
      <w:r w:rsidR="00576CA6" w:rsidRP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76CA6" w:rsidRP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76CA6" w:rsidRP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576CA6" w:rsidRP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Сеитово</w:t>
      </w:r>
      <w:proofErr w:type="spellEnd"/>
      <w:r w:rsidR="00576CA6" w:rsidRPr="00576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56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9E3F87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76CA6" w:rsidRPr="0057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Мухамадеев</w:t>
      </w:r>
      <w:proofErr w:type="spellEnd"/>
      <w:r w:rsidR="00576CA6" w:rsidRPr="0057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Искандер </w:t>
      </w:r>
      <w:proofErr w:type="spellStart"/>
      <w:r w:rsidR="00576CA6" w:rsidRPr="0057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Дильмухаметович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76CA6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2025-02-10T04:47:00Z</dcterms:modified>
</cp:coreProperties>
</file>