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013722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6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DD3114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6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Авязовой</w:t>
      </w:r>
      <w:proofErr w:type="spellEnd"/>
      <w:r w:rsidR="00F6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С.Х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56DA49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F61395"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55:27:080201:206, площадью 55.4  кв. м., расположенн</w:t>
      </w:r>
      <w:r w:rsid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F61395"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F61395"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F61395"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Тарский р-н, д. Фрунзе, ул. Коммуны, д. 26,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B59268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61395"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Авязова</w:t>
      </w:r>
      <w:proofErr w:type="spellEnd"/>
      <w:r w:rsidR="00F61395"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Салима </w:t>
      </w:r>
      <w:proofErr w:type="spellStart"/>
      <w:r w:rsidR="00F61395"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Хамитовна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61395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2025-05-07T06:51:00Z</dcterms:modified>
</cp:coreProperties>
</file>