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143262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5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25BB133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5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Кревана</w:t>
      </w:r>
      <w:proofErr w:type="spellEnd"/>
      <w:r w:rsidR="00656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54E5B66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капитального</w:t>
      </w:r>
      <w:bookmarkStart w:id="0" w:name="_GoBack"/>
      <w:bookmarkEnd w:id="0"/>
      <w:r w:rsidR="0065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56B51" w:rsidRPr="00656B5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55:27:120101:3120, площадью 53 кв. м., расположенн</w:t>
      </w:r>
      <w:r w:rsidR="00656B5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56B51" w:rsidRPr="0065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656B51" w:rsidRPr="0065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6B51" w:rsidRPr="00656B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proofErr w:type="gramEnd"/>
      <w:r w:rsidR="00656B51" w:rsidRPr="0065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Омская область, Тарский р-н, с. </w:t>
      </w:r>
      <w:proofErr w:type="spellStart"/>
      <w:r w:rsidR="00656B51" w:rsidRPr="00656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Мартюшево</w:t>
      </w:r>
      <w:proofErr w:type="spellEnd"/>
      <w:r w:rsidR="00656B51" w:rsidRPr="00656B5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д. 18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2CF2B7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56B51" w:rsidRPr="00656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Креван</w:t>
      </w:r>
      <w:proofErr w:type="spellEnd"/>
      <w:r w:rsidR="00656B51" w:rsidRPr="00656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Василий Альфредович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56B51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2025-01-31T10:25:00Z</dcterms:modified>
</cp:coreProperties>
</file>