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15B7D2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44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80A48C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Скачкова</w:t>
      </w:r>
      <w:proofErr w:type="spellEnd"/>
      <w:r w:rsidR="00E85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D1390F" w:rsidR="00EA6A59" w:rsidRDefault="00FD0D8F" w:rsidP="00F441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4415C" w:rsidRP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55:27:030101:222, площадью 300 кв. м., расположенн</w:t>
      </w:r>
      <w:r w:rsid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415C" w:rsidRP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4415C" w:rsidRP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F4415C" w:rsidRPr="00F44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 Васисс ул. Советская д. 37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41D4F7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4415C" w:rsidRPr="00F4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Шкабров</w:t>
      </w:r>
      <w:proofErr w:type="spellEnd"/>
      <w:r w:rsidR="00F4415C" w:rsidRPr="00F44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Иосифович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4415C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2024-12-28T03:43:00Z</dcterms:modified>
</cp:coreProperties>
</file>